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7D" w:rsidRDefault="00EE6EA9" w:rsidP="00EE6EA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733675" cy="56578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EA9" w:rsidRPr="00EE6EA9" w:rsidRDefault="00EE6EA9" w:rsidP="00EE6EA9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اللواء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السبت 22/9/2007</w:t>
      </w:r>
    </w:p>
    <w:sectPr w:rsidR="00EE6EA9" w:rsidRPr="00EE6EA9" w:rsidSect="00C729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6EA9"/>
    <w:rsid w:val="00C7297D"/>
    <w:rsid w:val="00EE6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9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6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E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2010-09-25T11:55:00Z</dcterms:created>
  <dcterms:modified xsi:type="dcterms:W3CDTF">2010-09-25T11:58:00Z</dcterms:modified>
</cp:coreProperties>
</file>